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9F05E4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B19B7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B19B7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B19B7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CA60E5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3B538B" w:rsidRPr="005054BA">
        <w:rPr>
          <w:color w:val="000000"/>
          <w:sz w:val="22"/>
          <w:szCs w:val="22"/>
        </w:rPr>
        <w:t>udges</w:t>
      </w:r>
      <w:r w:rsidR="00096BEA">
        <w:rPr>
          <w:color w:val="000000"/>
          <w:sz w:val="22"/>
          <w:szCs w:val="22"/>
        </w:rPr>
        <w:tab/>
      </w:r>
      <w:r w:rsidR="003B538B"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B19B7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CA60E5" w:rsidP="00096BEA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 xml:space="preserve">udges </w:t>
      </w:r>
      <w:r w:rsidR="001749A6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191D30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4675E">
        <w:rPr>
          <w:color w:val="000000"/>
          <w:sz w:val="22"/>
          <w:szCs w:val="22"/>
        </w:rPr>
        <w:t>330</w:t>
      </w:r>
      <w:r w:rsidRPr="005054BA">
        <w:rPr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4D6CDD" w:rsidP="00096BEA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D0387E" w:rsidRPr="005054BA">
        <w:rPr>
          <w:b/>
          <w:color w:val="000000"/>
          <w:sz w:val="22"/>
          <w:szCs w:val="22"/>
        </w:rPr>
        <w:t>SCORE</w:t>
      </w:r>
      <w:r w:rsidR="00096BEA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2B19B7">
        <w:rPr>
          <w:b/>
          <w:color w:val="000000"/>
          <w:sz w:val="22"/>
          <w:szCs w:val="22"/>
        </w:rPr>
        <w:t>460</w:t>
      </w:r>
      <w:r w:rsidR="003B538B" w:rsidRPr="005054BA">
        <w:rPr>
          <w:b/>
          <w:color w:val="000000"/>
          <w:sz w:val="22"/>
          <w:szCs w:val="22"/>
        </w:rPr>
        <w:t xml:space="preserve"> maximum) 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96A11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096BE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CF6316">
        <w:rPr>
          <w:b/>
          <w:color w:val="000000"/>
          <w:sz w:val="22"/>
          <w:szCs w:val="22"/>
        </w:rPr>
        <w:t xml:space="preserve">RANK    </w:t>
      </w: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6D38ED" w:rsidRPr="00A86786" w:rsidRDefault="006D38ED" w:rsidP="0064552C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86786">
        <w:rPr>
          <w:color w:val="000000"/>
          <w:sz w:val="28"/>
          <w:szCs w:val="28"/>
        </w:rPr>
        <w:lastRenderedPageBreak/>
        <w:t xml:space="preserve">Judge Number </w:t>
      </w:r>
      <w:r w:rsidRPr="00096BEA">
        <w:rPr>
          <w:b w:val="0"/>
          <w:bCs w:val="0"/>
          <w:color w:val="000000"/>
          <w:sz w:val="28"/>
          <w:szCs w:val="28"/>
        </w:rPr>
        <w:tab/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color w:val="000000"/>
          <w:sz w:val="28"/>
          <w:szCs w:val="28"/>
        </w:rPr>
        <w:tab/>
      </w:r>
      <w:r w:rsidR="002F3E91">
        <w:rPr>
          <w:color w:val="000000"/>
          <w:sz w:val="28"/>
          <w:szCs w:val="28"/>
        </w:rPr>
        <w:t>Team</w:t>
      </w:r>
      <w:r w:rsidRPr="00A86786">
        <w:rPr>
          <w:color w:val="000000"/>
          <w:sz w:val="28"/>
          <w:szCs w:val="28"/>
        </w:rPr>
        <w:t xml:space="preserve"> Number </w:t>
      </w:r>
      <w:r w:rsidRPr="00A86786">
        <w:rPr>
          <w:color w:val="000000"/>
          <w:sz w:val="28"/>
          <w:szCs w:val="28"/>
        </w:rPr>
        <w:tab/>
      </w:r>
    </w:p>
    <w:p w:rsidR="00F51915" w:rsidRDefault="00F51915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2F3E91" w:rsidRPr="007236BF" w:rsidRDefault="002F3E91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F46010" w:rsidRPr="00C864AA" w:rsidRDefault="00F46010" w:rsidP="00F4601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F46010" w:rsidRPr="00C864AA" w:rsidRDefault="00F46010" w:rsidP="00F46010">
      <w:pPr>
        <w:rPr>
          <w:b/>
          <w:sz w:val="16"/>
          <w:szCs w:val="16"/>
        </w:rPr>
      </w:pPr>
    </w:p>
    <w:tbl>
      <w:tblPr>
        <w:tblW w:w="10710" w:type="dxa"/>
        <w:tblInd w:w="-4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70"/>
        <w:gridCol w:w="1170"/>
        <w:gridCol w:w="1170"/>
        <w:gridCol w:w="1080"/>
        <w:gridCol w:w="1260"/>
        <w:gridCol w:w="1260"/>
      </w:tblGrid>
      <w:tr w:rsidR="002B19B7" w:rsidRPr="00C864AA" w:rsidTr="00532096"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rPr>
                <w:b/>
                <w:sz w:val="22"/>
                <w:szCs w:val="22"/>
              </w:rPr>
            </w:pPr>
          </w:p>
          <w:p w:rsidR="002B19B7" w:rsidRPr="000D59F7" w:rsidRDefault="002B19B7" w:rsidP="00532096">
            <w:pPr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Below</w:t>
            </w:r>
          </w:p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Points</w:t>
            </w:r>
          </w:p>
          <w:p w:rsidR="002B19B7" w:rsidRPr="000D59F7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2B19B7" w:rsidRPr="00C864AA" w:rsidTr="00532096">
        <w:trPr>
          <w:trHeight w:val="345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0D59F7" w:rsidRDefault="002B19B7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Ability to explain development/design process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588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0D59F7" w:rsidRDefault="002B19B7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Ability to explain their use and the development using web languages (source code)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0D59F7" w:rsidRDefault="002B19B7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Ability to explain their use and development of media elements (graphics, video, audio, etc.)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0D59F7" w:rsidRDefault="002B19B7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Evidence showing each team member’s role in the development of the site and their responses to presentation questions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bCs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813"/>
        </w:trPr>
        <w:tc>
          <w:tcPr>
            <w:tcW w:w="47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7B2733" w:rsidRDefault="002B19B7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Explanation of Innovative Technology (examples could be: JavaScript, multimedia, social media, search engine optimization, e-commerce, etc.)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7B2733" w:rsidRDefault="002B19B7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7B2733" w:rsidRDefault="002B19B7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7B2733" w:rsidRDefault="002B19B7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B19B7" w:rsidRPr="007B2733" w:rsidRDefault="002B19B7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345"/>
        </w:trPr>
        <w:tc>
          <w:tcPr>
            <w:tcW w:w="945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2B19B7" w:rsidRPr="000D59F7" w:rsidRDefault="002B19B7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PRESENTATION POINTS (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B19B7" w:rsidRPr="00C864AA" w:rsidRDefault="002B19B7" w:rsidP="00532096">
            <w:pPr>
              <w:rPr>
                <w:b/>
                <w:sz w:val="22"/>
                <w:szCs w:val="22"/>
              </w:rPr>
            </w:pPr>
          </w:p>
        </w:tc>
      </w:tr>
    </w:tbl>
    <w:p w:rsidR="00F46010" w:rsidRDefault="00F46010" w:rsidP="00F46010">
      <w:pPr>
        <w:jc w:val="center"/>
        <w:rPr>
          <w:b/>
          <w:i/>
        </w:rPr>
      </w:pPr>
    </w:p>
    <w:p w:rsidR="00F46010" w:rsidRPr="004204EE" w:rsidRDefault="00F46010" w:rsidP="00F46010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w:rsidR="00F46010" w:rsidRPr="00C864AA" w:rsidRDefault="00F46010" w:rsidP="00F46010">
      <w:pPr>
        <w:rPr>
          <w:b/>
          <w:sz w:val="16"/>
          <w:szCs w:val="16"/>
          <w:u w:val="single"/>
        </w:rPr>
      </w:pPr>
    </w:p>
    <w:p w:rsidR="00F46010" w:rsidRPr="00C864AA" w:rsidRDefault="00F46010" w:rsidP="00F4601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F46010" w:rsidRPr="00C864AA" w:rsidRDefault="00F46010" w:rsidP="00F46010">
      <w:pPr>
        <w:rPr>
          <w:b/>
          <w:sz w:val="16"/>
          <w:szCs w:val="16"/>
        </w:rPr>
      </w:pPr>
    </w:p>
    <w:tbl>
      <w:tblPr>
        <w:tblW w:w="10350" w:type="dxa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7830"/>
        <w:gridCol w:w="1350"/>
        <w:gridCol w:w="1170"/>
      </w:tblGrid>
      <w:tr w:rsidR="002B19B7" w:rsidRPr="00C864AA" w:rsidTr="00532096">
        <w:trPr>
          <w:cantSplit/>
          <w:trHeight w:val="408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Pr="00B632DB" w:rsidRDefault="002B19B7" w:rsidP="00532096">
            <w:pPr>
              <w:rPr>
                <w:b/>
                <w:bCs/>
                <w:sz w:val="22"/>
                <w:szCs w:val="22"/>
                <w:highlight w:val="yellow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>
              <w:rPr>
                <w:b/>
                <w:bCs/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632DB">
              <w:rPr>
                <w:sz w:val="22"/>
                <w:szCs w:val="22"/>
              </w:rPr>
              <w:t xml:space="preserve"> are awarded by the proctor per team,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B632DB">
              <w:rPr>
                <w:sz w:val="22"/>
                <w:szCs w:val="22"/>
              </w:rPr>
              <w:t xml:space="preserve"> per judge</w:t>
            </w:r>
            <w:r w:rsidRPr="007B2733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="002B19B7" w:rsidRPr="00C864AA" w:rsidRDefault="002B19B7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2B19B7" w:rsidRPr="00C864AA" w:rsidTr="00532096">
        <w:trPr>
          <w:cantSplit/>
          <w:trHeight w:val="305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Pr="00E84F14" w:rsidRDefault="002B19B7" w:rsidP="00532096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2B19B7" w:rsidRPr="00C864AA" w:rsidRDefault="002B19B7" w:rsidP="00532096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26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Default="002B19B7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Works Cited (1 copy) keyed and signed </w:t>
            </w:r>
            <w:hyperlink r:id="rId7" w:history="1">
              <w:hyperlink r:id="rId8" w:history="1">
                <w:r w:rsidRPr="00CC1BE8">
                  <w:rPr>
                    <w:rStyle w:val="Hyperlink"/>
                    <w:sz w:val="22"/>
                    <w:szCs w:val="22"/>
                  </w:rPr>
                  <w:t>Team Entry Form</w:t>
                </w:r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:rsidR="002B19B7" w:rsidRPr="00C864AA" w:rsidRDefault="002B19B7" w:rsidP="00532096">
            <w:pPr>
              <w:tabs>
                <w:tab w:val="left" w:pos="5700"/>
              </w:tabs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440"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B19B7" w:rsidRPr="00C864AA" w:rsidTr="00532096">
        <w:trPr>
          <w:cantSplit/>
          <w:trHeight w:val="413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B19B7" w:rsidRPr="00C864AA" w:rsidRDefault="002B19B7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9B7" w:rsidRPr="00C864AA" w:rsidRDefault="002B19B7" w:rsidP="0053209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F46010" w:rsidRPr="00C864AA" w:rsidRDefault="00F46010" w:rsidP="00F46010">
      <w:pPr>
        <w:rPr>
          <w:b/>
          <w:noProof/>
          <w:sz w:val="22"/>
          <w:szCs w:val="22"/>
        </w:rPr>
      </w:pPr>
    </w:p>
    <w:p w:rsidR="00F46010" w:rsidRPr="00C864AA" w:rsidRDefault="00F46010" w:rsidP="00F46010">
      <w:pPr>
        <w:rPr>
          <w:b/>
          <w:noProof/>
          <w:sz w:val="22"/>
          <w:szCs w:val="22"/>
        </w:rPr>
      </w:pPr>
    </w:p>
    <w:p w:rsidR="00F46010" w:rsidRPr="00C864AA" w:rsidRDefault="00F46010" w:rsidP="00F46010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 xml:space="preserve">TOTAL MAXIMUM POINTS = </w:t>
      </w:r>
      <w:r w:rsidR="002B19B7">
        <w:rPr>
          <w:b/>
          <w:noProof/>
          <w:sz w:val="28"/>
          <w:szCs w:val="28"/>
        </w:rPr>
        <w:t>460</w:t>
      </w:r>
    </w:p>
    <w:p w:rsidR="00F46010" w:rsidRDefault="00F46010" w:rsidP="00F46010">
      <w:pPr>
        <w:rPr>
          <w:b/>
          <w:i/>
          <w:noProof/>
          <w:sz w:val="28"/>
          <w:szCs w:val="22"/>
        </w:rPr>
      </w:pPr>
    </w:p>
    <w:p w:rsidR="0030583B" w:rsidRDefault="0030583B" w:rsidP="00F46010">
      <w:pPr>
        <w:rPr>
          <w:b/>
          <w:i/>
          <w:noProof/>
          <w:sz w:val="28"/>
          <w:szCs w:val="22"/>
        </w:rPr>
      </w:pPr>
    </w:p>
    <w:p w:rsidR="0030583B" w:rsidRDefault="0030583B" w:rsidP="00F46010">
      <w:pPr>
        <w:rPr>
          <w:b/>
          <w:i/>
          <w:noProof/>
          <w:sz w:val="28"/>
          <w:szCs w:val="22"/>
        </w:rPr>
      </w:pPr>
    </w:p>
    <w:p w:rsidR="0030583B" w:rsidRDefault="0030583B" w:rsidP="00F46010">
      <w:pPr>
        <w:rPr>
          <w:b/>
          <w:i/>
          <w:noProof/>
          <w:sz w:val="28"/>
          <w:szCs w:val="22"/>
        </w:rPr>
      </w:pPr>
    </w:p>
    <w:p w:rsidR="0030583B" w:rsidRPr="00C66E53" w:rsidRDefault="0030583B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30583B" w:rsidRDefault="0030583B" w:rsidP="002C69F3">
      <w:pPr>
        <w:ind w:left="-180"/>
        <w:rPr>
          <w:rFonts w:ascii="Arial" w:hAnsi="Arial" w:cs="Arial"/>
          <w:b/>
          <w:color w:val="000000"/>
        </w:rPr>
      </w:pPr>
    </w:p>
    <w:p w:rsidR="0030583B" w:rsidRDefault="0030583B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30583B" w:rsidRPr="00AE2217" w:rsidRDefault="0030583B" w:rsidP="00AE2217">
      <w:pPr>
        <w:rPr>
          <w:sz w:val="20"/>
          <w:szCs w:val="20"/>
        </w:rPr>
      </w:pPr>
    </w:p>
    <w:p w:rsidR="0030583B" w:rsidRDefault="0030583B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30583B" w:rsidRPr="00AE2217" w:rsidRDefault="0030583B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30583B" w:rsidRDefault="0030583B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30583B" w:rsidRDefault="0030583B" w:rsidP="002C69F3">
      <w:pPr>
        <w:ind w:left="-81"/>
        <w:rPr>
          <w:b/>
          <w:color w:val="000000"/>
        </w:rPr>
      </w:pPr>
    </w:p>
    <w:p w:rsidR="0030583B" w:rsidRDefault="0030583B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30583B" w:rsidRPr="00AE2217" w:rsidRDefault="0030583B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Default="0030583B" w:rsidP="00AE2217">
      <w:pPr>
        <w:ind w:left="-180"/>
        <w:rPr>
          <w:rFonts w:ascii="Arial" w:hAnsi="Arial" w:cs="Arial"/>
          <w:bCs/>
          <w:color w:val="000000"/>
        </w:rPr>
      </w:pPr>
    </w:p>
    <w:p w:rsidR="0030583B" w:rsidRPr="00562891" w:rsidRDefault="0030583B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30583B" w:rsidRPr="002D3D70" w:rsidRDefault="0030583B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30583B" w:rsidRDefault="0030583B" w:rsidP="00AE2217">
      <w:pPr>
        <w:ind w:left="-180"/>
      </w:pPr>
    </w:p>
    <w:p w:rsidR="0030583B" w:rsidRDefault="0030583B" w:rsidP="00F46010">
      <w:pPr>
        <w:rPr>
          <w:b/>
          <w:i/>
          <w:noProof/>
          <w:sz w:val="28"/>
          <w:szCs w:val="22"/>
        </w:rPr>
      </w:pPr>
      <w:bookmarkStart w:id="0" w:name="_GoBack"/>
      <w:bookmarkEnd w:id="0"/>
    </w:p>
    <w:sectPr w:rsidR="0030583B" w:rsidSect="007179F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7CE" w:rsidRDefault="00BA57CE" w:rsidP="00CC2592">
      <w:r>
        <w:separator/>
      </w:r>
    </w:p>
  </w:endnote>
  <w:endnote w:type="continuationSeparator" w:id="0">
    <w:p w:rsidR="00BA57CE" w:rsidRDefault="00BA57CE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96BEA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7CE" w:rsidRDefault="00BA57CE" w:rsidP="00CC2592">
      <w:r>
        <w:separator/>
      </w:r>
    </w:p>
  </w:footnote>
  <w:footnote w:type="continuationSeparator" w:id="0">
    <w:p w:rsidR="00BA57CE" w:rsidRDefault="00BA57CE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4BA" w:rsidRDefault="005054BA" w:rsidP="005054BA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4BA" w:rsidRDefault="004B390D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Web</w:t>
    </w:r>
    <w:r w:rsidR="00096BEA">
      <w:rPr>
        <w:b/>
        <w:color w:val="000000"/>
        <w:sz w:val="32"/>
        <w:szCs w:val="32"/>
      </w:rPr>
      <w:t>s</w:t>
    </w:r>
    <w:r>
      <w:rPr>
        <w:b/>
        <w:color w:val="000000"/>
        <w:sz w:val="32"/>
        <w:szCs w:val="32"/>
      </w:rPr>
      <w:t>ite Design</w:t>
    </w:r>
    <w:r w:rsidR="002F3E91">
      <w:rPr>
        <w:b/>
        <w:color w:val="000000"/>
        <w:sz w:val="32"/>
        <w:szCs w:val="32"/>
      </w:rPr>
      <w:t xml:space="preserve"> Team</w:t>
    </w:r>
    <w:r w:rsidR="005054BA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435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23550"/>
    <w:rsid w:val="00036BD2"/>
    <w:rsid w:val="0003757C"/>
    <w:rsid w:val="000555C8"/>
    <w:rsid w:val="000814FA"/>
    <w:rsid w:val="0009193A"/>
    <w:rsid w:val="0009448F"/>
    <w:rsid w:val="00096BEA"/>
    <w:rsid w:val="000A4993"/>
    <w:rsid w:val="000B3AF1"/>
    <w:rsid w:val="000C69FA"/>
    <w:rsid w:val="000D082C"/>
    <w:rsid w:val="000D7847"/>
    <w:rsid w:val="00112D6B"/>
    <w:rsid w:val="0011435C"/>
    <w:rsid w:val="001149E2"/>
    <w:rsid w:val="001546AE"/>
    <w:rsid w:val="001749A6"/>
    <w:rsid w:val="0019047C"/>
    <w:rsid w:val="00191D30"/>
    <w:rsid w:val="00195715"/>
    <w:rsid w:val="001A4D98"/>
    <w:rsid w:val="001A7FE8"/>
    <w:rsid w:val="001B64E2"/>
    <w:rsid w:val="001E7197"/>
    <w:rsid w:val="0023183A"/>
    <w:rsid w:val="0024675E"/>
    <w:rsid w:val="00267F57"/>
    <w:rsid w:val="002A308D"/>
    <w:rsid w:val="002A75F4"/>
    <w:rsid w:val="002B19B7"/>
    <w:rsid w:val="002B4554"/>
    <w:rsid w:val="002C11E7"/>
    <w:rsid w:val="002E5DDC"/>
    <w:rsid w:val="002F3E91"/>
    <w:rsid w:val="0030583B"/>
    <w:rsid w:val="0031719A"/>
    <w:rsid w:val="003B2A22"/>
    <w:rsid w:val="003B538B"/>
    <w:rsid w:val="003C2E7F"/>
    <w:rsid w:val="003C4AC7"/>
    <w:rsid w:val="004165DC"/>
    <w:rsid w:val="00451A19"/>
    <w:rsid w:val="004543E9"/>
    <w:rsid w:val="00457723"/>
    <w:rsid w:val="0046529F"/>
    <w:rsid w:val="00485BA8"/>
    <w:rsid w:val="004A5776"/>
    <w:rsid w:val="004B390D"/>
    <w:rsid w:val="004D6CDD"/>
    <w:rsid w:val="005054BA"/>
    <w:rsid w:val="00566CF6"/>
    <w:rsid w:val="005C544E"/>
    <w:rsid w:val="00617D66"/>
    <w:rsid w:val="0064552C"/>
    <w:rsid w:val="00651B04"/>
    <w:rsid w:val="006623EB"/>
    <w:rsid w:val="00683078"/>
    <w:rsid w:val="006D38ED"/>
    <w:rsid w:val="006F530A"/>
    <w:rsid w:val="00707164"/>
    <w:rsid w:val="007179FA"/>
    <w:rsid w:val="007236BF"/>
    <w:rsid w:val="00723ED1"/>
    <w:rsid w:val="00787000"/>
    <w:rsid w:val="007C6905"/>
    <w:rsid w:val="007D5F3F"/>
    <w:rsid w:val="00833660"/>
    <w:rsid w:val="00867E80"/>
    <w:rsid w:val="0088042A"/>
    <w:rsid w:val="00895798"/>
    <w:rsid w:val="008A73D2"/>
    <w:rsid w:val="008B1388"/>
    <w:rsid w:val="008C1E9A"/>
    <w:rsid w:val="008E17D4"/>
    <w:rsid w:val="008E72A1"/>
    <w:rsid w:val="00922665"/>
    <w:rsid w:val="00926D88"/>
    <w:rsid w:val="00944B9E"/>
    <w:rsid w:val="009530CF"/>
    <w:rsid w:val="009B63A3"/>
    <w:rsid w:val="009D4633"/>
    <w:rsid w:val="009E608B"/>
    <w:rsid w:val="009F05E4"/>
    <w:rsid w:val="009F129D"/>
    <w:rsid w:val="009F4B14"/>
    <w:rsid w:val="00A61CF7"/>
    <w:rsid w:val="00A67E18"/>
    <w:rsid w:val="00A8143E"/>
    <w:rsid w:val="00A84815"/>
    <w:rsid w:val="00A86786"/>
    <w:rsid w:val="00A86BE7"/>
    <w:rsid w:val="00B002C0"/>
    <w:rsid w:val="00B00B1B"/>
    <w:rsid w:val="00B325EA"/>
    <w:rsid w:val="00B37F55"/>
    <w:rsid w:val="00B63352"/>
    <w:rsid w:val="00B850F1"/>
    <w:rsid w:val="00B9725A"/>
    <w:rsid w:val="00BA57CE"/>
    <w:rsid w:val="00BA7BAD"/>
    <w:rsid w:val="00BD7D93"/>
    <w:rsid w:val="00BE08B5"/>
    <w:rsid w:val="00BE460D"/>
    <w:rsid w:val="00BF2301"/>
    <w:rsid w:val="00C13B80"/>
    <w:rsid w:val="00C73D3A"/>
    <w:rsid w:val="00CA60E5"/>
    <w:rsid w:val="00CC2592"/>
    <w:rsid w:val="00CE0FE3"/>
    <w:rsid w:val="00CF6316"/>
    <w:rsid w:val="00D0387E"/>
    <w:rsid w:val="00D14283"/>
    <w:rsid w:val="00D219A5"/>
    <w:rsid w:val="00D2573A"/>
    <w:rsid w:val="00D55A81"/>
    <w:rsid w:val="00D62740"/>
    <w:rsid w:val="00D72519"/>
    <w:rsid w:val="00D72911"/>
    <w:rsid w:val="00DB42FA"/>
    <w:rsid w:val="00DB6019"/>
    <w:rsid w:val="00DC1FAA"/>
    <w:rsid w:val="00DC3280"/>
    <w:rsid w:val="00DD488E"/>
    <w:rsid w:val="00DE7A4A"/>
    <w:rsid w:val="00DF1954"/>
    <w:rsid w:val="00E014DE"/>
    <w:rsid w:val="00E312AE"/>
    <w:rsid w:val="00E52F9C"/>
    <w:rsid w:val="00E62BD4"/>
    <w:rsid w:val="00E9106E"/>
    <w:rsid w:val="00EA6867"/>
    <w:rsid w:val="00ED5C53"/>
    <w:rsid w:val="00EE0161"/>
    <w:rsid w:val="00F27EF5"/>
    <w:rsid w:val="00F45E55"/>
    <w:rsid w:val="00F46010"/>
    <w:rsid w:val="00F51915"/>
    <w:rsid w:val="00F553B4"/>
    <w:rsid w:val="00F5544B"/>
    <w:rsid w:val="00F62348"/>
    <w:rsid w:val="00F6350E"/>
    <w:rsid w:val="00FA2BD7"/>
    <w:rsid w:val="00FB6AC2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DA539CAD-3097-4E81-A839-B589A0DF5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BE46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9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dcterms:created xsi:type="dcterms:W3CDTF">2017-09-13T13:39:00Z</dcterms:created>
  <dcterms:modified xsi:type="dcterms:W3CDTF">2018-10-26T13:23:00Z</dcterms:modified>
</cp:coreProperties>
</file>